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DC" w:rsidRPr="00E46CA7" w:rsidRDefault="007A1FBF" w:rsidP="00E46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ISIT minutes</w:t>
      </w:r>
    </w:p>
    <w:p w:rsidR="007A1FBF" w:rsidRPr="00E46CA7" w:rsidRDefault="007A1FBF" w:rsidP="00E46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10/03/2016</w:t>
      </w:r>
    </w:p>
    <w:p w:rsidR="004B35C2" w:rsidRPr="00E46CA7" w:rsidRDefault="004B35C2" w:rsidP="00E46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Minutes: Reese Weltman</w:t>
      </w:r>
    </w:p>
    <w:p w:rsidR="000D5C99" w:rsidRPr="00E46CA7" w:rsidRDefault="004B35C2" w:rsidP="00E46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Attendees</w:t>
      </w:r>
      <w:r w:rsidR="000D5C99" w:rsidRPr="00E46CA7">
        <w:rPr>
          <w:rFonts w:ascii="Times New Roman" w:hAnsi="Times New Roman" w:cs="Times New Roman"/>
          <w:sz w:val="24"/>
          <w:szCs w:val="24"/>
        </w:rPr>
        <w:t xml:space="preserve">: </w:t>
      </w:r>
      <w:r w:rsidR="00B8346D" w:rsidRPr="00E46CA7">
        <w:rPr>
          <w:rFonts w:ascii="Times New Roman" w:hAnsi="Times New Roman" w:cs="Times New Roman"/>
          <w:sz w:val="24"/>
          <w:szCs w:val="24"/>
        </w:rPr>
        <w:t xml:space="preserve">Kristin Rabe, Matt Jones, Kurt Klopstein, Kirk Russell, Darren Willis, Scott Peat, </w:t>
      </w:r>
      <w:r w:rsidR="00431D78" w:rsidRPr="00E46CA7">
        <w:rPr>
          <w:rFonts w:ascii="Times New Roman" w:hAnsi="Times New Roman" w:cs="Times New Roman"/>
          <w:sz w:val="24"/>
          <w:szCs w:val="24"/>
        </w:rPr>
        <w:t>Ayan Hill, Matt Moon, Judy Ahl, Reese Weltman, Gabi Martin, Richard Miles, Sarah Villasenor, John Giertz, Tim Bohan, Jennifer Achan, Adel Shafik, Fabiola Johnson, Cindy Hubble, Leah Conter, Tim Healey</w:t>
      </w:r>
      <w:r w:rsidR="00E46CA7">
        <w:rPr>
          <w:rFonts w:ascii="Times New Roman" w:hAnsi="Times New Roman" w:cs="Times New Roman"/>
          <w:sz w:val="24"/>
          <w:szCs w:val="24"/>
        </w:rPr>
        <w:t>, Greg Cluff,</w:t>
      </w:r>
      <w:r w:rsidR="00835938" w:rsidRPr="00E46CA7">
        <w:rPr>
          <w:rFonts w:ascii="Times New Roman" w:hAnsi="Times New Roman" w:cs="Times New Roman"/>
          <w:sz w:val="24"/>
          <w:szCs w:val="24"/>
        </w:rPr>
        <w:t xml:space="preserve"> Tracy Lovelace</w:t>
      </w:r>
    </w:p>
    <w:p w:rsidR="004B35C2" w:rsidRPr="00E46CA7" w:rsidRDefault="00C20784" w:rsidP="00E46CA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Review of minutes</w:t>
      </w:r>
      <w:r w:rsidR="004B35C2" w:rsidRPr="00E46CA7">
        <w:rPr>
          <w:rFonts w:ascii="Times New Roman" w:hAnsi="Times New Roman" w:cs="Times New Roman"/>
          <w:sz w:val="24"/>
          <w:szCs w:val="24"/>
        </w:rPr>
        <w:t xml:space="preserve"> and agenda</w:t>
      </w:r>
      <w:r w:rsidRPr="00E46CA7">
        <w:rPr>
          <w:rFonts w:ascii="Times New Roman" w:hAnsi="Times New Roman" w:cs="Times New Roman"/>
          <w:sz w:val="24"/>
          <w:szCs w:val="24"/>
        </w:rPr>
        <w:t xml:space="preserve"> at 3:31 pm</w:t>
      </w:r>
    </w:p>
    <w:p w:rsidR="004B35C2" w:rsidRPr="00E46CA7" w:rsidRDefault="00C20784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Need clarification on minutes from last week</w:t>
      </w:r>
    </w:p>
    <w:p w:rsidR="004B35C2" w:rsidRPr="00E46CA7" w:rsidRDefault="00C2078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Matt Jones provided clarification on 6</w:t>
      </w:r>
      <w:r w:rsidRPr="00E46C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46CA7">
        <w:rPr>
          <w:rFonts w:ascii="Times New Roman" w:hAnsi="Times New Roman" w:cs="Times New Roman"/>
          <w:sz w:val="24"/>
          <w:szCs w:val="24"/>
        </w:rPr>
        <w:t xml:space="preserve"> bullet from 9/12/16 minutes</w:t>
      </w:r>
    </w:p>
    <w:p w:rsidR="004B35C2" w:rsidRPr="00E46CA7" w:rsidRDefault="00C2078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BCTIPD newsletter with tips</w:t>
      </w:r>
    </w:p>
    <w:p w:rsidR="004B35C2" w:rsidRPr="00E46CA7" w:rsidRDefault="00C2078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Course online standards from OEI</w:t>
      </w:r>
    </w:p>
    <w:p w:rsidR="004B35C2" w:rsidRPr="00E46CA7" w:rsidRDefault="00C2078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Links to blog for more info</w:t>
      </w:r>
    </w:p>
    <w:p w:rsidR="004B35C2" w:rsidRPr="00E46CA7" w:rsidRDefault="00C2078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Links to OEI website</w:t>
      </w:r>
    </w:p>
    <w:p w:rsidR="004B35C2" w:rsidRPr="00E46CA7" w:rsidRDefault="00C2078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Online rubric</w:t>
      </w:r>
    </w:p>
    <w:p w:rsidR="004B35C2" w:rsidRPr="00E46CA7" w:rsidRDefault="00194B4E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Changed spelling of Ayan’s, David’s, John’s names</w:t>
      </w:r>
    </w:p>
    <w:p w:rsidR="00194B4E" w:rsidRPr="00E46CA7" w:rsidRDefault="00194B4E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Reese’s name was missing from last minutes</w:t>
      </w:r>
      <w:r w:rsidR="008B7C64">
        <w:rPr>
          <w:rFonts w:ascii="Times New Roman" w:hAnsi="Times New Roman" w:cs="Times New Roman"/>
          <w:sz w:val="24"/>
          <w:szCs w:val="24"/>
        </w:rPr>
        <w:t>; added</w:t>
      </w:r>
      <w:bookmarkStart w:id="0" w:name="_GoBack"/>
      <w:bookmarkEnd w:id="0"/>
    </w:p>
    <w:p w:rsidR="004B35C2" w:rsidRPr="00E46CA7" w:rsidRDefault="00194B4E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No other questions or updates on previous minutes</w:t>
      </w:r>
    </w:p>
    <w:p w:rsidR="004B35C2" w:rsidRPr="00E46CA7" w:rsidRDefault="00194B4E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Minutes approved at 3:35 pm</w:t>
      </w:r>
    </w:p>
    <w:p w:rsidR="004B35C2" w:rsidRPr="00E46CA7" w:rsidRDefault="001A3137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Additions to agenda</w:t>
      </w:r>
      <w:r w:rsidR="003510B7" w:rsidRPr="00E46CA7">
        <w:rPr>
          <w:rFonts w:ascii="Times New Roman" w:hAnsi="Times New Roman" w:cs="Times New Roman"/>
          <w:sz w:val="24"/>
          <w:szCs w:val="24"/>
        </w:rPr>
        <w:t xml:space="preserve"> at 3:36 pm</w:t>
      </w:r>
    </w:p>
    <w:p w:rsidR="004B35C2" w:rsidRPr="00E46CA7" w:rsidRDefault="001A3137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Matt </w:t>
      </w:r>
      <w:r w:rsidR="004B35C2" w:rsidRPr="00E46CA7">
        <w:rPr>
          <w:rFonts w:ascii="Times New Roman" w:hAnsi="Times New Roman" w:cs="Times New Roman"/>
          <w:sz w:val="24"/>
          <w:szCs w:val="24"/>
        </w:rPr>
        <w:t>to</w:t>
      </w:r>
      <w:r w:rsidRPr="00E46CA7">
        <w:rPr>
          <w:rFonts w:ascii="Times New Roman" w:hAnsi="Times New Roman" w:cs="Times New Roman"/>
          <w:sz w:val="24"/>
          <w:szCs w:val="24"/>
        </w:rPr>
        <w:t xml:space="preserve"> present info on state portal instead of Kristin</w:t>
      </w:r>
    </w:p>
    <w:p w:rsidR="004B35C2" w:rsidRPr="00E46CA7" w:rsidRDefault="003510B7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Change reflected</w:t>
      </w:r>
    </w:p>
    <w:p w:rsidR="003510B7" w:rsidRPr="00E46CA7" w:rsidRDefault="003510B7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Added Matt for TIPD info</w:t>
      </w:r>
    </w:p>
    <w:p w:rsidR="004B35C2" w:rsidRPr="00E46CA7" w:rsidRDefault="003510B7" w:rsidP="00E46CA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Vote on committee goals at 3:37 pm</w:t>
      </w:r>
    </w:p>
    <w:p w:rsidR="004B35C2" w:rsidRPr="00E46CA7" w:rsidRDefault="003510B7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Discussed 4 goals presented on half-sheet</w:t>
      </w:r>
    </w:p>
    <w:p w:rsidR="004B35C2" w:rsidRPr="00E46CA7" w:rsidRDefault="003510B7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Vote on all 4 goals at once</w:t>
      </w:r>
    </w:p>
    <w:p w:rsidR="004B35C2" w:rsidRPr="00E46CA7" w:rsidRDefault="00361DD2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Note on goal 2: John G. asked about Canvas as a requirement for all faculty members; something different about this process?</w:t>
      </w:r>
    </w:p>
    <w:p w:rsidR="004B35C2" w:rsidRPr="00E46CA7" w:rsidRDefault="00361DD2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Discussed removing ‘remaining’ from goal 2 wording</w:t>
      </w:r>
    </w:p>
    <w:p w:rsidR="004B35C2" w:rsidRPr="00E46CA7" w:rsidRDefault="00074097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No wording changes, no revisions</w:t>
      </w:r>
    </w:p>
    <w:p w:rsidR="004B35C2" w:rsidRPr="00E46CA7" w:rsidRDefault="00361DD2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lastRenderedPageBreak/>
        <w:t>Kristin clarified that the meaning here is to transition faculty from Moodle to Canvas</w:t>
      </w:r>
    </w:p>
    <w:p w:rsidR="004B35C2" w:rsidRPr="00E46CA7" w:rsidRDefault="00361DD2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Change to Canvas is happening, but not everyone has to use Canvas</w:t>
      </w:r>
    </w:p>
    <w:p w:rsidR="00361DD2" w:rsidRPr="00E46CA7" w:rsidRDefault="00074097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John G. moved for the adoption of goals</w:t>
      </w:r>
    </w:p>
    <w:p w:rsidR="00074097" w:rsidRPr="00E46CA7" w:rsidRDefault="00074097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Approved at 3:42 pm</w:t>
      </w:r>
    </w:p>
    <w:p w:rsidR="00074097" w:rsidRPr="00E46CA7" w:rsidRDefault="00D91C09" w:rsidP="00E46CA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Kristin to discuss program review first</w:t>
      </w:r>
    </w:p>
    <w:p w:rsidR="004B35C2" w:rsidRPr="00E46CA7" w:rsidRDefault="00D91C09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Tabled 3.d, because Erin Miller was not present</w:t>
      </w:r>
    </w:p>
    <w:p w:rsidR="004B35C2" w:rsidRPr="00E46CA7" w:rsidRDefault="00D91C09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If you have yet to submit tech requests through dept., make sure they are submitted</w:t>
      </w:r>
    </w:p>
    <w:p w:rsidR="004B35C2" w:rsidRPr="00E46CA7" w:rsidRDefault="00D91C09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Specifically requested this information in the minutes to reflect that it was brought up again</w:t>
      </w:r>
    </w:p>
    <w:p w:rsidR="004B35C2" w:rsidRPr="00E46CA7" w:rsidRDefault="00D91C09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We are now past the deadline for these requests, but Kristin knows there are other requests to be made; will not take any other requests after this Friday, Oct. </w:t>
      </w:r>
      <w:r w:rsidR="009E61AF" w:rsidRPr="00E46CA7">
        <w:rPr>
          <w:rFonts w:ascii="Times New Roman" w:hAnsi="Times New Roman" w:cs="Times New Roman"/>
          <w:sz w:val="24"/>
          <w:szCs w:val="24"/>
        </w:rPr>
        <w:t>7th at noon</w:t>
      </w:r>
    </w:p>
    <w:p w:rsidR="004B35C2" w:rsidRPr="00E46CA7" w:rsidRDefault="009E61A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Question about Excel spreadsheet: is there only one?</w:t>
      </w:r>
    </w:p>
    <w:p w:rsidR="004B35C2" w:rsidRPr="00E46CA7" w:rsidRDefault="009E61AF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Answer: save the form and fill out individual forms; will be changed next year</w:t>
      </w:r>
    </w:p>
    <w:p w:rsidR="009E61AF" w:rsidRPr="00E46CA7" w:rsidRDefault="00A620B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Gnashing of teeth and pulling of hair will occur if you are late</w:t>
      </w:r>
    </w:p>
    <w:p w:rsidR="004B35C2" w:rsidRPr="00E46CA7" w:rsidRDefault="00137AB0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Question: what happened with the other form?</w:t>
      </w:r>
    </w:p>
    <w:p w:rsidR="004B35C2" w:rsidRPr="00E46CA7" w:rsidRDefault="00137AB0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Answer: went to budget committee; kicked back to Laura for prioritization</w:t>
      </w:r>
    </w:p>
    <w:p w:rsidR="004B35C2" w:rsidRPr="00E46CA7" w:rsidRDefault="00137AB0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Not sure if there will be another committee or if it will come back to ISIT</w:t>
      </w:r>
    </w:p>
    <w:p w:rsidR="004B35C2" w:rsidRPr="00E46CA7" w:rsidRDefault="00B965B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Things that don’t fit under ISIT: welders, car lifts, microscopes, etc.—equipment</w:t>
      </w:r>
    </w:p>
    <w:p w:rsidR="00B965B1" w:rsidRPr="00E46CA7" w:rsidRDefault="00B965B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Program specific items that do not fit within IT</w:t>
      </w:r>
    </w:p>
    <w:p w:rsidR="004B35C2" w:rsidRPr="00E46CA7" w:rsidRDefault="00B965B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Kristin will bring back more info about prioritizing in Nov. </w:t>
      </w:r>
    </w:p>
    <w:p w:rsidR="004B35C2" w:rsidRPr="00E46CA7" w:rsidRDefault="00B965B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Typically CTE funds cover those other requests; should have more info at Nov. meeting</w:t>
      </w:r>
    </w:p>
    <w:p w:rsidR="004B35C2" w:rsidRPr="00E46CA7" w:rsidRDefault="00B965B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Will not find home for these item requests at the budget committee</w:t>
      </w:r>
    </w:p>
    <w:p w:rsidR="00B965B1" w:rsidRPr="00E46CA7" w:rsidRDefault="00B965B1" w:rsidP="00E46CA7">
      <w:pPr>
        <w:pStyle w:val="ListParagraph"/>
        <w:numPr>
          <w:ilvl w:val="4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lastRenderedPageBreak/>
        <w:t>Needs another committee; not sure which one</w:t>
      </w:r>
    </w:p>
    <w:p w:rsidR="004B35C2" w:rsidRPr="00E46CA7" w:rsidRDefault="00B965B1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3.a saved until 5 (Matt Jones); moved to 3.d</w:t>
      </w:r>
    </w:p>
    <w:p w:rsidR="004B35C2" w:rsidRPr="00E46CA7" w:rsidRDefault="00B965B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BCTIPD discussion; technology innovation in professional development</w:t>
      </w:r>
    </w:p>
    <w:p w:rsidR="00B965B1" w:rsidRPr="00E46CA7" w:rsidRDefault="00B965B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Long</w:t>
      </w:r>
      <w:r w:rsidR="005152C9" w:rsidRPr="00E46CA7">
        <w:rPr>
          <w:rFonts w:ascii="Times New Roman" w:hAnsi="Times New Roman" w:cs="Times New Roman"/>
          <w:sz w:val="24"/>
          <w:szCs w:val="24"/>
        </w:rPr>
        <w:t xml:space="preserve"> </w:t>
      </w:r>
      <w:r w:rsidRPr="00E46CA7">
        <w:rPr>
          <w:rFonts w:ascii="Times New Roman" w:hAnsi="Times New Roman" w:cs="Times New Roman"/>
          <w:sz w:val="24"/>
          <w:szCs w:val="24"/>
        </w:rPr>
        <w:t>term: hope to turn into an online presence that promotes tech use and innovation on campus</w:t>
      </w:r>
    </w:p>
    <w:p w:rsidR="00B965B1" w:rsidRPr="00E46CA7" w:rsidRDefault="00B965B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Currently pushing out elements of OEI course design rubric on Fridays—BCTIPD Tips</w:t>
      </w:r>
    </w:p>
    <w:p w:rsidR="004B35C2" w:rsidRPr="00E46CA7" w:rsidRDefault="00B965B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Criteria for course design, interaction, learner support, assessments</w:t>
      </w:r>
    </w:p>
    <w:p w:rsidR="004B35C2" w:rsidRPr="00E46CA7" w:rsidRDefault="005152C9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Currently gone through first 3 criteria of course design</w:t>
      </w:r>
    </w:p>
    <w:p w:rsidR="00B965B1" w:rsidRPr="00E46CA7" w:rsidRDefault="00B965B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Also includes dates for upcoming Canvas trainings and other tech trainings</w:t>
      </w:r>
    </w:p>
    <w:p w:rsidR="00B965B1" w:rsidRPr="00E46CA7" w:rsidRDefault="005152C9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Kristin asked to put link on ISIT committee page</w:t>
      </w:r>
    </w:p>
    <w:p w:rsidR="005152C9" w:rsidRPr="00E46CA7" w:rsidRDefault="005152C9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Will be added</w:t>
      </w:r>
    </w:p>
    <w:p w:rsidR="005152C9" w:rsidRPr="00E46CA7" w:rsidRDefault="00777F26" w:rsidP="00E46CA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State portal discussion</w:t>
      </w:r>
    </w:p>
    <w:p w:rsidR="00777F26" w:rsidRPr="00E46CA7" w:rsidRDefault="00777F26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Solution for losing Luminis and InsideBC</w:t>
      </w:r>
    </w:p>
    <w:p w:rsidR="00777F26" w:rsidRPr="00E46CA7" w:rsidRDefault="00777F2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Moving toward interim solution</w:t>
      </w:r>
    </w:p>
    <w:p w:rsidR="00777F26" w:rsidRPr="00E46CA7" w:rsidRDefault="00777F2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State is working on portal</w:t>
      </w:r>
    </w:p>
    <w:p w:rsidR="00777F26" w:rsidRPr="00E46CA7" w:rsidRDefault="00777F26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Running beta group with Santa Rosa</w:t>
      </w:r>
    </w:p>
    <w:p w:rsidR="00777F26" w:rsidRPr="00E46CA7" w:rsidRDefault="00777F26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Should be complete by Oct. </w:t>
      </w:r>
    </w:p>
    <w:p w:rsidR="00777F26" w:rsidRPr="00E46CA7" w:rsidRDefault="00777F26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BC will be in a pilot group for the next release</w:t>
      </w:r>
    </w:p>
    <w:p w:rsidR="00777F26" w:rsidRPr="00E46CA7" w:rsidRDefault="00777F26" w:rsidP="00E46CA7">
      <w:pPr>
        <w:pStyle w:val="ListParagraph"/>
        <w:numPr>
          <w:ilvl w:val="4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Dates unknown; should launch at end of this month</w:t>
      </w:r>
    </w:p>
    <w:p w:rsidR="00777F26" w:rsidRPr="00E46CA7" w:rsidRDefault="00777F26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Did a preview; should be able to do a demo soon to show everyone what it looks like</w:t>
      </w:r>
    </w:p>
    <w:p w:rsidR="00777F26" w:rsidRPr="00E46CA7" w:rsidRDefault="00777F2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When Luminis runs out, there will be an interim solution</w:t>
      </w:r>
    </w:p>
    <w:p w:rsidR="00D942B0" w:rsidRPr="00E46CA7" w:rsidRDefault="00D942B0" w:rsidP="00E46CA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Canvas brainstorming sessions began at 3:57 pm</w:t>
      </w:r>
    </w:p>
    <w:p w:rsidR="00D942B0" w:rsidRPr="00E46CA7" w:rsidRDefault="00431D78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Specific times? What works best? Days and times/what time during semester</w:t>
      </w:r>
      <w:r w:rsidR="00897F2E" w:rsidRPr="00E46CA7">
        <w:rPr>
          <w:rFonts w:ascii="Times New Roman" w:hAnsi="Times New Roman" w:cs="Times New Roman"/>
          <w:sz w:val="24"/>
          <w:szCs w:val="24"/>
        </w:rPr>
        <w:t>?</w:t>
      </w:r>
    </w:p>
    <w:p w:rsidR="00431D78" w:rsidRPr="00E46CA7" w:rsidRDefault="00431D78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What kind of training works best? Online, face-to-face, hybrid</w:t>
      </w:r>
    </w:p>
    <w:p w:rsidR="00431D78" w:rsidRPr="00E46CA7" w:rsidRDefault="00431D78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What would the ideal training situation look like?</w:t>
      </w:r>
    </w:p>
    <w:p w:rsidR="004B35C2" w:rsidRPr="00E46CA7" w:rsidRDefault="009058B1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How can we better promote current trainings?</w:t>
      </w:r>
    </w:p>
    <w:p w:rsidR="004B35C2" w:rsidRPr="00E46CA7" w:rsidRDefault="00F44590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Many trainings have already occurred, both online and on-site, including with Sarah Phinney from PC; intro to canvas, and some intermediate </w:t>
      </w:r>
      <w:r w:rsidRPr="00E46CA7">
        <w:rPr>
          <w:rFonts w:ascii="Times New Roman" w:hAnsi="Times New Roman" w:cs="Times New Roman"/>
          <w:sz w:val="24"/>
          <w:szCs w:val="24"/>
        </w:rPr>
        <w:lastRenderedPageBreak/>
        <w:t>trainings; probably trained close to 250 people total; including one-on-one trainings</w:t>
      </w:r>
    </w:p>
    <w:p w:rsidR="00404BCA" w:rsidRPr="00E46CA7" w:rsidRDefault="00404BCA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How long does this take? Depends on what people need to learn and what people have in their practice sites—can take between 7-10 hours per week; but some people can get it done in a week</w:t>
      </w:r>
    </w:p>
    <w:p w:rsidR="00404BCA" w:rsidRPr="00E46CA7" w:rsidRDefault="00404BCA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This also includes helping folks move things from Moodle to Canvas</w:t>
      </w:r>
    </w:p>
    <w:p w:rsidR="00CB679E" w:rsidRPr="00E46CA7" w:rsidRDefault="00CB679E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Friday does not work for some groups, including Nursing</w:t>
      </w:r>
    </w:p>
    <w:p w:rsidR="004B35C2" w:rsidRPr="00E46CA7" w:rsidRDefault="00CB679E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John G: what are we trying to accomplish here?</w:t>
      </w:r>
      <w:r w:rsidR="00A43E68" w:rsidRPr="00E46CA7">
        <w:rPr>
          <w:rFonts w:ascii="Times New Roman" w:hAnsi="Times New Roman" w:cs="Times New Roman"/>
          <w:sz w:val="24"/>
          <w:szCs w:val="24"/>
        </w:rPr>
        <w:t xml:space="preserve"> How many faculty are we looking to get? </w:t>
      </w:r>
    </w:p>
    <w:p w:rsidR="004669B5" w:rsidRPr="00E46CA7" w:rsidRDefault="004669B5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Matt: continue to offer initial trainings for those who haven’t been trained and those who might want to take the training again; something anyone can find space to learn how to use Canvas</w:t>
      </w:r>
      <w:r w:rsidR="005F5519" w:rsidRPr="00E46CA7">
        <w:rPr>
          <w:rFonts w:ascii="Times New Roman" w:hAnsi="Times New Roman" w:cs="Times New Roman"/>
          <w:sz w:val="24"/>
          <w:szCs w:val="24"/>
        </w:rPr>
        <w:t>; we do not know how many faculty have not been trained</w:t>
      </w:r>
    </w:p>
    <w:p w:rsidR="002B2175" w:rsidRPr="00E46CA7" w:rsidRDefault="002B2175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Friday attendance has gotten lower; no percentage of who has been trained</w:t>
      </w:r>
    </w:p>
    <w:p w:rsidR="002B2175" w:rsidRPr="00E46CA7" w:rsidRDefault="002B2175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Goals here: strategizing how to get those who have yet to be trained; what to do to promote training; go back to our areas and figure out who has and has not been trained—what works for each group</w:t>
      </w:r>
      <w:r w:rsidR="00C0066A" w:rsidRPr="00E46CA7">
        <w:rPr>
          <w:rFonts w:ascii="Times New Roman" w:hAnsi="Times New Roman" w:cs="Times New Roman"/>
          <w:sz w:val="24"/>
          <w:szCs w:val="24"/>
        </w:rPr>
        <w:t>; to be proactive and not reactive</w:t>
      </w:r>
    </w:p>
    <w:p w:rsidR="005A7E80" w:rsidRPr="00E46CA7" w:rsidRDefault="005A7E80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Tracy and Matt sent out queries at the beginning of summer to see what people are using; send CRNS to change My Courses tab contents; default was still Moodle; course shells will be created in Canvas and will no longer need to send CRNs because Canvas will be automatic</w:t>
      </w:r>
    </w:p>
    <w:p w:rsidR="00AC4161" w:rsidRPr="00E46CA7" w:rsidRDefault="00AC416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Bring back to individual groups/areas and find out what works best for training times, etc. </w:t>
      </w:r>
    </w:p>
    <w:p w:rsidR="00E46CA7" w:rsidRPr="00E46CA7" w:rsidRDefault="00E46CA7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Ideas: 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varies by dept. as far as times, etc., are concerned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Surveying campus to find out what works best for the bulk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Type of training: personal preference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Canvas party (like Curricunet party)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Candy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Appointment requests with Tracy and Matt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lastRenderedPageBreak/>
        <w:t>Drop-ins could also work; specific times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Use InsideBC to register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Saturday meeting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Department meetings—during or after to discuss Canvas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Problem: email overload</w:t>
      </w:r>
    </w:p>
    <w:p w:rsidR="004A2B46" w:rsidRPr="00E46CA7" w:rsidRDefault="004A2B46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Posters/flyers in each area</w:t>
      </w:r>
    </w:p>
    <w:p w:rsidR="004A2B46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4-5 weeks prior to start of semester</w:t>
      </w:r>
    </w:p>
    <w:p w:rsidR="0092273F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For counseling, 4-5 weeks into semester</w:t>
      </w:r>
    </w:p>
    <w:p w:rsidR="0092273F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After lunch, between 2-5</w:t>
      </w:r>
    </w:p>
    <w:p w:rsidR="0092273F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Mornings anytime</w:t>
      </w:r>
    </w:p>
    <w:p w:rsidR="0092273F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Department training time</w:t>
      </w:r>
    </w:p>
    <w:p w:rsidR="0092273F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Ideal setting would be online for a lot</w:t>
      </w:r>
    </w:p>
    <w:p w:rsidR="0092273F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Groups in lab for hands on training</w:t>
      </w:r>
    </w:p>
    <w:p w:rsidR="0092273F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App to remind (remind.com)</w:t>
      </w:r>
    </w:p>
    <w:p w:rsidR="0092273F" w:rsidRPr="00E46CA7" w:rsidRDefault="0092273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Quick tips, flyers, highlights</w:t>
      </w:r>
    </w:p>
    <w:p w:rsidR="0092273F" w:rsidRPr="00E46CA7" w:rsidRDefault="0013646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Identify current Moodle users</w:t>
      </w:r>
    </w:p>
    <w:p w:rsidR="00136461" w:rsidRPr="00E46CA7" w:rsidRDefault="0013646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Reps to return to their areas and ask at dept. meetings</w:t>
      </w:r>
    </w:p>
    <w:p w:rsidR="00136461" w:rsidRPr="00E46CA7" w:rsidRDefault="0013646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Tracy and Matt to visit depts.</w:t>
      </w:r>
    </w:p>
    <w:p w:rsidR="00136461" w:rsidRPr="00E46CA7" w:rsidRDefault="0013646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Focus on those who need training</w:t>
      </w:r>
    </w:p>
    <w:p w:rsidR="00136461" w:rsidRPr="00E46CA7" w:rsidRDefault="00C2478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Weeks 9-12, before finals</w:t>
      </w:r>
    </w:p>
    <w:p w:rsidR="00C24784" w:rsidRPr="00E46CA7" w:rsidRDefault="00C2478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Online Q&amp;A sessions; maybe Google hangout or CCCConfer</w:t>
      </w:r>
    </w:p>
    <w:p w:rsidR="00C24784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FAQ publicized</w:t>
      </w:r>
    </w:p>
    <w:p w:rsidR="00367521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What happens with changes from Moodle to Canvas; InsideBC</w:t>
      </w:r>
    </w:p>
    <w:p w:rsidR="00367521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Find our number of folks who’ve received training</w:t>
      </w:r>
    </w:p>
    <w:p w:rsidR="00367521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Online and face to face</w:t>
      </w:r>
    </w:p>
    <w:p w:rsidR="00367521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Reps keeping sharing info with their areas</w:t>
      </w:r>
    </w:p>
    <w:p w:rsidR="00E46CA7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Have folks actually transfer files and actually train in their courses</w:t>
      </w:r>
    </w:p>
    <w:p w:rsidR="00367521" w:rsidRPr="00E46CA7" w:rsidRDefault="0036752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“real time” training</w:t>
      </w:r>
    </w:p>
    <w:p w:rsidR="00367521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Matt buys lunch and snacks</w:t>
      </w:r>
    </w:p>
    <w:p w:rsidR="00367521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Send out Doodle poll</w:t>
      </w:r>
    </w:p>
    <w:p w:rsidR="00E46CA7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Want and need training</w:t>
      </w:r>
    </w:p>
    <w:p w:rsidR="00E46CA7" w:rsidRPr="00E46CA7" w:rsidRDefault="0036752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lastRenderedPageBreak/>
        <w:t>Who has had it</w:t>
      </w:r>
      <w:r w:rsidR="00E46CA7" w:rsidRPr="00E46CA7">
        <w:rPr>
          <w:rFonts w:ascii="Times New Roman" w:hAnsi="Times New Roman" w:cs="Times New Roman"/>
          <w:sz w:val="24"/>
          <w:szCs w:val="24"/>
        </w:rPr>
        <w:t>?</w:t>
      </w:r>
    </w:p>
    <w:p w:rsidR="00367521" w:rsidRPr="00E46CA7" w:rsidRDefault="0036752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Additional training</w:t>
      </w:r>
    </w:p>
    <w:p w:rsidR="00367521" w:rsidRPr="00E46CA7" w:rsidRDefault="003675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Assess current training for feedback</w:t>
      </w:r>
    </w:p>
    <w:p w:rsidR="00367521" w:rsidRPr="00E46CA7" w:rsidRDefault="003C4337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Bring in folks who are currently using Canvas</w:t>
      </w:r>
    </w:p>
    <w:p w:rsidR="000368E4" w:rsidRPr="00E46CA7" w:rsidRDefault="000368E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Trainings by dept. </w:t>
      </w:r>
    </w:p>
    <w:p w:rsidR="000368E4" w:rsidRPr="00E46CA7" w:rsidRDefault="000368E4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Times that work best for each dept. </w:t>
      </w:r>
    </w:p>
    <w:p w:rsidR="001B6D15" w:rsidRPr="00E46CA7" w:rsidRDefault="001B6D15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Follow dept. meetings</w:t>
      </w:r>
    </w:p>
    <w:p w:rsidR="000368E4" w:rsidRPr="00E46CA7" w:rsidRDefault="008143F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Specific topics: gradebook, etc. </w:t>
      </w:r>
    </w:p>
    <w:p w:rsidR="004A2B46" w:rsidRPr="00E46CA7" w:rsidRDefault="00DD118F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Request specific times for depts. </w:t>
      </w:r>
    </w:p>
    <w:p w:rsidR="00B4317C" w:rsidRPr="00E46CA7" w:rsidRDefault="00B4317C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Closing notes:</w:t>
      </w:r>
    </w:p>
    <w:p w:rsidR="001B7155" w:rsidRPr="00E46CA7" w:rsidRDefault="001B7155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Series of links from Instructure</w:t>
      </w:r>
    </w:p>
    <w:p w:rsidR="001B7155" w:rsidRPr="00E46CA7" w:rsidRDefault="001B7155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Will walk through different elements of Canvas</w:t>
      </w:r>
    </w:p>
    <w:p w:rsidR="001B7155" w:rsidRPr="00E46CA7" w:rsidRDefault="001B7155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User interface, etc. </w:t>
      </w:r>
    </w:p>
    <w:p w:rsidR="001B7155" w:rsidRPr="00E46CA7" w:rsidRDefault="001B7155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Canvas guides website</w:t>
      </w:r>
    </w:p>
    <w:p w:rsidR="001B7155" w:rsidRPr="00E46CA7" w:rsidRDefault="001B7155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LMS guides</w:t>
      </w:r>
    </w:p>
    <w:p w:rsidR="00E46CA7" w:rsidRPr="00E46CA7" w:rsidRDefault="001B7155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Self-guided training</w:t>
      </w:r>
    </w:p>
    <w:p w:rsidR="00E46CA7" w:rsidRPr="00E46CA7" w:rsidRDefault="00DA6EA8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Lynda.com possibly</w:t>
      </w:r>
    </w:p>
    <w:p w:rsidR="00E46CA7" w:rsidRPr="00E46CA7" w:rsidRDefault="00B4317C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Folks bring back info from their depts.</w:t>
      </w:r>
    </w:p>
    <w:p w:rsidR="00E46CA7" w:rsidRPr="00E46CA7" w:rsidRDefault="00B4317C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Who will remind?</w:t>
      </w:r>
    </w:p>
    <w:p w:rsidR="00E46CA7" w:rsidRPr="00E46CA7" w:rsidRDefault="00B4317C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Come up with quick survey or reminder</w:t>
      </w:r>
    </w:p>
    <w:p w:rsidR="00E46CA7" w:rsidRPr="00E46CA7" w:rsidRDefault="006837D2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ISIT connection—Kristin and Reese will put somet</w:t>
      </w:r>
      <w:r w:rsidR="00E46CA7" w:rsidRPr="00E46CA7">
        <w:rPr>
          <w:rFonts w:ascii="Times New Roman" w:hAnsi="Times New Roman" w:cs="Times New Roman"/>
          <w:sz w:val="24"/>
          <w:szCs w:val="24"/>
        </w:rPr>
        <w:t>hing on the ISIT committee page</w:t>
      </w:r>
    </w:p>
    <w:p w:rsidR="00E46CA7" w:rsidRPr="00E46CA7" w:rsidRDefault="00776D0D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Put remind</w:t>
      </w:r>
      <w:r w:rsidR="00E46CA7" w:rsidRPr="00E46CA7">
        <w:rPr>
          <w:rFonts w:ascii="Times New Roman" w:hAnsi="Times New Roman" w:cs="Times New Roman"/>
          <w:sz w:val="24"/>
          <w:szCs w:val="24"/>
        </w:rPr>
        <w:t>er of Canvas coming on PDC page</w:t>
      </w:r>
    </w:p>
    <w:p w:rsidR="00975021" w:rsidRPr="00E46CA7" w:rsidRDefault="00975021" w:rsidP="00E46CA7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 xml:space="preserve">Can’t wait for next meeting in Nov. </w:t>
      </w:r>
    </w:p>
    <w:p w:rsidR="00975021" w:rsidRPr="00E46CA7" w:rsidRDefault="0097502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Send a reminder to everyone to bring back ideas for Nov. meeting</w:t>
      </w:r>
    </w:p>
    <w:p w:rsidR="00975021" w:rsidRPr="00E46CA7" w:rsidRDefault="00975021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Still set meetings with depts., and still share out info to ISIT group</w:t>
      </w:r>
    </w:p>
    <w:p w:rsidR="002C3691" w:rsidRPr="00E46CA7" w:rsidRDefault="00E46CA7" w:rsidP="00E46CA7">
      <w:pPr>
        <w:pStyle w:val="ListParagraph"/>
        <w:numPr>
          <w:ilvl w:val="3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Link to trainings on PD list</w:t>
      </w:r>
    </w:p>
    <w:p w:rsidR="002C3691" w:rsidRPr="00E46CA7" w:rsidRDefault="002C3691" w:rsidP="00E46CA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6CA7">
        <w:rPr>
          <w:rFonts w:ascii="Times New Roman" w:hAnsi="Times New Roman" w:cs="Times New Roman"/>
          <w:sz w:val="24"/>
          <w:szCs w:val="24"/>
        </w:rPr>
        <w:t>Adjourned at 5:01 pm</w:t>
      </w:r>
    </w:p>
    <w:sectPr w:rsidR="002C3691" w:rsidRPr="00E4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A1D1C"/>
    <w:multiLevelType w:val="hybridMultilevel"/>
    <w:tmpl w:val="E87E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8888D2A">
      <w:start w:val="1"/>
      <w:numFmt w:val="decimal"/>
      <w:lvlText w:val="%5."/>
      <w:lvlJc w:val="left"/>
      <w:pPr>
        <w:ind w:left="3780" w:hanging="360"/>
      </w:pPr>
      <w:rPr>
        <w:rFonts w:asciiTheme="minorHAnsi" w:eastAsiaTheme="minorHAnsi" w:hAnsiTheme="minorHAnsi" w:cstheme="minorBidi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F"/>
    <w:rsid w:val="00026CDD"/>
    <w:rsid w:val="000368E4"/>
    <w:rsid w:val="00074097"/>
    <w:rsid w:val="000D5C99"/>
    <w:rsid w:val="00136461"/>
    <w:rsid w:val="00137AB0"/>
    <w:rsid w:val="00194B4E"/>
    <w:rsid w:val="001A3137"/>
    <w:rsid w:val="001B6D15"/>
    <w:rsid w:val="001B7155"/>
    <w:rsid w:val="001D5E3C"/>
    <w:rsid w:val="00200EAF"/>
    <w:rsid w:val="002122B7"/>
    <w:rsid w:val="002355DA"/>
    <w:rsid w:val="002A4C99"/>
    <w:rsid w:val="002B2175"/>
    <w:rsid w:val="002C3691"/>
    <w:rsid w:val="003510B7"/>
    <w:rsid w:val="00361DD2"/>
    <w:rsid w:val="00367521"/>
    <w:rsid w:val="003C4337"/>
    <w:rsid w:val="00404BCA"/>
    <w:rsid w:val="00431D78"/>
    <w:rsid w:val="004669B5"/>
    <w:rsid w:val="004A2B46"/>
    <w:rsid w:val="004B35C2"/>
    <w:rsid w:val="005152C9"/>
    <w:rsid w:val="005A7E80"/>
    <w:rsid w:val="005F5519"/>
    <w:rsid w:val="006837D2"/>
    <w:rsid w:val="00736401"/>
    <w:rsid w:val="00776D0D"/>
    <w:rsid w:val="00777F26"/>
    <w:rsid w:val="0078662F"/>
    <w:rsid w:val="007A1FBF"/>
    <w:rsid w:val="008143FF"/>
    <w:rsid w:val="00835938"/>
    <w:rsid w:val="00897F2E"/>
    <w:rsid w:val="008B7C64"/>
    <w:rsid w:val="009058B1"/>
    <w:rsid w:val="0092273F"/>
    <w:rsid w:val="00975021"/>
    <w:rsid w:val="009E61AF"/>
    <w:rsid w:val="00A43E68"/>
    <w:rsid w:val="00A620B1"/>
    <w:rsid w:val="00AB3087"/>
    <w:rsid w:val="00AC4161"/>
    <w:rsid w:val="00AD1B46"/>
    <w:rsid w:val="00B21C41"/>
    <w:rsid w:val="00B4317C"/>
    <w:rsid w:val="00B8346D"/>
    <w:rsid w:val="00B965B1"/>
    <w:rsid w:val="00C0066A"/>
    <w:rsid w:val="00C20784"/>
    <w:rsid w:val="00C24784"/>
    <w:rsid w:val="00CB679E"/>
    <w:rsid w:val="00D91C09"/>
    <w:rsid w:val="00D942B0"/>
    <w:rsid w:val="00DA6EA8"/>
    <w:rsid w:val="00DD118F"/>
    <w:rsid w:val="00E46CA7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45282-5660-475D-BE2E-115B2DD2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 Weltman</dc:creator>
  <cp:keywords/>
  <dc:description/>
  <cp:lastModifiedBy>Reese Weltman</cp:lastModifiedBy>
  <cp:revision>4</cp:revision>
  <dcterms:created xsi:type="dcterms:W3CDTF">2016-10-04T19:42:00Z</dcterms:created>
  <dcterms:modified xsi:type="dcterms:W3CDTF">2016-10-04T19:44:00Z</dcterms:modified>
</cp:coreProperties>
</file>